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123" w:rsidRPr="00431949" w:rsidRDefault="005E0123" w:rsidP="005E01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5E0123" w:rsidRPr="00431949" w:rsidRDefault="005E0123" w:rsidP="005E0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proofErr w:type="gramStart"/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МБДОУ</w:t>
      </w:r>
      <w:proofErr w:type="gramEnd"/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«Ромашка»</w:t>
      </w:r>
    </w:p>
    <w:p w:rsidR="005E0123" w:rsidRPr="00431949" w:rsidRDefault="005E0123" w:rsidP="005E01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Петрова Е.К.</w:t>
      </w:r>
    </w:p>
    <w:p w:rsidR="005E0123" w:rsidRPr="00431949" w:rsidRDefault="005E0123" w:rsidP="005E01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_________202</w:t>
      </w:r>
      <w:r w:rsidR="003C4E4B"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5E0123" w:rsidRPr="00431949" w:rsidRDefault="005E0123" w:rsidP="005E01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123" w:rsidRPr="00431949" w:rsidRDefault="005E0123" w:rsidP="005E0123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</w:t>
      </w:r>
      <w:proofErr w:type="gramEnd"/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0123" w:rsidRPr="00431949" w:rsidRDefault="005E0123" w:rsidP="005E0123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Гулова</w:t>
      </w:r>
      <w:proofErr w:type="spellEnd"/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31949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Е.В..</w:t>
      </w:r>
      <w:proofErr w:type="gramEnd"/>
    </w:p>
    <w:p w:rsidR="00AF62E3" w:rsidRPr="00431949" w:rsidRDefault="00AF62E3" w:rsidP="006E5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план проведения</w:t>
      </w:r>
    </w:p>
    <w:p w:rsidR="00AF62E3" w:rsidRPr="00431949" w:rsidRDefault="00AF62E3" w:rsidP="006E5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праздников</w:t>
      </w:r>
      <w:proofErr w:type="gramEnd"/>
      <w:r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развлечений на 20</w:t>
      </w:r>
      <w:r w:rsidR="00C7639F"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C4E4B"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</w:t>
      </w:r>
      <w:r w:rsidR="00C7639F"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C4E4B"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F62E3" w:rsidRPr="00431949" w:rsidRDefault="00AF62E3" w:rsidP="006E5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музыкального</w:t>
      </w:r>
      <w:proofErr w:type="gramEnd"/>
      <w:r w:rsidRPr="00431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руководителя </w:t>
      </w:r>
    </w:p>
    <w:p w:rsidR="00BE1CE7" w:rsidRPr="00431949" w:rsidRDefault="00BE1CE7" w:rsidP="006E5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944" w:type="dxa"/>
        <w:tblLook w:val="04A0" w:firstRow="1" w:lastRow="0" w:firstColumn="1" w:lastColumn="0" w:noHBand="0" w:noVBand="1"/>
      </w:tblPr>
      <w:tblGrid>
        <w:gridCol w:w="1263"/>
        <w:gridCol w:w="1881"/>
        <w:gridCol w:w="1725"/>
        <w:gridCol w:w="72"/>
        <w:gridCol w:w="1680"/>
        <w:gridCol w:w="2052"/>
        <w:gridCol w:w="38"/>
        <w:gridCol w:w="2233"/>
      </w:tblGrid>
      <w:tr w:rsidR="004A380D" w:rsidRPr="00431949" w:rsidTr="00431949">
        <w:trPr>
          <w:trHeight w:val="834"/>
        </w:trPr>
        <w:tc>
          <w:tcPr>
            <w:tcW w:w="1263" w:type="dxa"/>
            <w:hideMark/>
          </w:tcPr>
          <w:p w:rsidR="00AF62E3" w:rsidRPr="00431949" w:rsidRDefault="00AF62E3" w:rsidP="00AF62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  <w:p w:rsidR="00AF62E3" w:rsidRPr="00431949" w:rsidRDefault="00AF62E3" w:rsidP="00AF62E3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81" w:type="dxa"/>
            <w:hideMark/>
          </w:tcPr>
          <w:p w:rsidR="00AF62E3" w:rsidRPr="00431949" w:rsidRDefault="00C7639F" w:rsidP="00C7639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25" w:type="dxa"/>
            <w:hideMark/>
          </w:tcPr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  <w:proofErr w:type="gramEnd"/>
          </w:p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gramEnd"/>
          </w:p>
        </w:tc>
        <w:tc>
          <w:tcPr>
            <w:tcW w:w="1752" w:type="dxa"/>
            <w:gridSpan w:val="2"/>
            <w:hideMark/>
          </w:tcPr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gramEnd"/>
          </w:p>
        </w:tc>
        <w:tc>
          <w:tcPr>
            <w:tcW w:w="2052" w:type="dxa"/>
            <w:hideMark/>
          </w:tcPr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</w:t>
            </w:r>
            <w:r w:rsidR="003C4E4B"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</w:p>
          <w:p w:rsidR="00AF62E3" w:rsidRPr="00431949" w:rsidRDefault="00AF62E3" w:rsidP="003C4E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</w:t>
            </w:r>
            <w:r w:rsidR="003C4E4B"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2271" w:type="dxa"/>
            <w:gridSpan w:val="2"/>
            <w:hideMark/>
          </w:tcPr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</w:p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gramEnd"/>
          </w:p>
        </w:tc>
      </w:tr>
      <w:tr w:rsidR="004A380D" w:rsidRPr="00431949" w:rsidTr="00431949">
        <w:trPr>
          <w:trHeight w:val="550"/>
        </w:trPr>
        <w:tc>
          <w:tcPr>
            <w:tcW w:w="1263" w:type="dxa"/>
            <w:vMerge w:val="restart"/>
            <w:hideMark/>
          </w:tcPr>
          <w:p w:rsidR="007201D4" w:rsidRPr="00431949" w:rsidRDefault="007201D4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681" w:type="dxa"/>
            <w:gridSpan w:val="7"/>
            <w:hideMark/>
          </w:tcPr>
          <w:p w:rsidR="007201D4" w:rsidRPr="00431949" w:rsidRDefault="004A380D" w:rsidP="007E570A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Знаний» </w:t>
            </w:r>
            <w:r w:rsidR="007201D4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уличный праздник во всех возрастных группах.</w:t>
            </w:r>
          </w:p>
        </w:tc>
      </w:tr>
      <w:tr w:rsidR="004A380D" w:rsidRPr="00431949" w:rsidTr="00431949">
        <w:trPr>
          <w:trHeight w:val="509"/>
        </w:trPr>
        <w:tc>
          <w:tcPr>
            <w:tcW w:w="1263" w:type="dxa"/>
            <w:vMerge/>
          </w:tcPr>
          <w:p w:rsidR="001372A2" w:rsidRPr="00431949" w:rsidRDefault="001372A2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0" w:type="dxa"/>
            <w:gridSpan w:val="5"/>
          </w:tcPr>
          <w:p w:rsidR="001372A2" w:rsidRPr="00431949" w:rsidRDefault="001372A2" w:rsidP="001372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1372A2" w:rsidRPr="00431949" w:rsidRDefault="00BC03FB" w:rsidP="004A2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 навстречу ГТО</w:t>
            </w:r>
          </w:p>
        </w:tc>
      </w:tr>
      <w:tr w:rsidR="00692B7F" w:rsidRPr="00431949" w:rsidTr="00431949">
        <w:trPr>
          <w:trHeight w:val="1078"/>
        </w:trPr>
        <w:tc>
          <w:tcPr>
            <w:tcW w:w="1263" w:type="dxa"/>
            <w:vMerge w:val="restart"/>
            <w:hideMark/>
          </w:tcPr>
          <w:p w:rsidR="001372A2" w:rsidRPr="00431949" w:rsidRDefault="001372A2" w:rsidP="00AF62E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81" w:type="dxa"/>
            <w:vMerge w:val="restart"/>
            <w:hideMark/>
          </w:tcPr>
          <w:p w:rsidR="004A380D" w:rsidRPr="00431949" w:rsidRDefault="004A380D" w:rsidP="004A380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Осени»</w:t>
            </w:r>
          </w:p>
          <w:p w:rsidR="001372A2" w:rsidRPr="00431949" w:rsidRDefault="001372A2" w:rsidP="004A380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</w:t>
            </w:r>
          </w:p>
        </w:tc>
        <w:tc>
          <w:tcPr>
            <w:tcW w:w="1725" w:type="dxa"/>
            <w:vMerge w:val="restart"/>
            <w:hideMark/>
          </w:tcPr>
          <w:p w:rsidR="001372A2" w:rsidRPr="00431949" w:rsidRDefault="004A380D" w:rsidP="005E012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«Осень! Приходи скорее!»</w:t>
            </w:r>
            <w:r w:rsidR="001372A2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  <w:p w:rsidR="001372A2" w:rsidRPr="00431949" w:rsidRDefault="001372A2" w:rsidP="005E012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752" w:type="dxa"/>
            <w:gridSpan w:val="2"/>
            <w:vMerge w:val="restart"/>
            <w:hideMark/>
          </w:tcPr>
          <w:p w:rsidR="001372A2" w:rsidRPr="00431949" w:rsidRDefault="004A380D" w:rsidP="005E012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нам осень принесет?»</w:t>
            </w:r>
          </w:p>
          <w:p w:rsidR="004A380D" w:rsidRPr="00431949" w:rsidRDefault="004A380D" w:rsidP="004A380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4A380D" w:rsidRPr="00431949" w:rsidRDefault="004A380D" w:rsidP="005E012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gridSpan w:val="2"/>
            <w:hideMark/>
          </w:tcPr>
          <w:p w:rsidR="004A380D" w:rsidRPr="00431949" w:rsidRDefault="004A380D" w:rsidP="005E012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«Осеннее приключение»</w:t>
            </w:r>
          </w:p>
          <w:p w:rsidR="001372A2" w:rsidRPr="00431949" w:rsidRDefault="001372A2" w:rsidP="005E012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2233" w:type="dxa"/>
          </w:tcPr>
          <w:p w:rsidR="001372A2" w:rsidRPr="00431949" w:rsidRDefault="001372A2" w:rsidP="005E0123">
            <w:pPr>
              <w:spacing w:after="150" w:line="15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49">
              <w:rPr>
                <w:rFonts w:ascii="Times New Roman" w:hAnsi="Times New Roman" w:cs="Times New Roman"/>
                <w:sz w:val="24"/>
                <w:szCs w:val="24"/>
              </w:rPr>
              <w:t>«Осень- чудная пора»</w:t>
            </w:r>
          </w:p>
          <w:p w:rsidR="001372A2" w:rsidRPr="00431949" w:rsidRDefault="001372A2" w:rsidP="00B206F5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</w:p>
        </w:tc>
      </w:tr>
      <w:tr w:rsidR="004A380D" w:rsidRPr="00431949" w:rsidTr="00431949">
        <w:trPr>
          <w:trHeight w:val="480"/>
        </w:trPr>
        <w:tc>
          <w:tcPr>
            <w:tcW w:w="1263" w:type="dxa"/>
            <w:vMerge/>
          </w:tcPr>
          <w:p w:rsidR="001372A2" w:rsidRPr="00431949" w:rsidRDefault="001372A2" w:rsidP="00AF62E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vMerge/>
          </w:tcPr>
          <w:p w:rsidR="001372A2" w:rsidRPr="00431949" w:rsidRDefault="001372A2" w:rsidP="00C7639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</w:tcPr>
          <w:p w:rsidR="001372A2" w:rsidRPr="00431949" w:rsidRDefault="001372A2" w:rsidP="00AF62E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vMerge/>
          </w:tcPr>
          <w:p w:rsidR="001372A2" w:rsidRPr="00431949" w:rsidRDefault="001372A2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3" w:type="dxa"/>
            <w:gridSpan w:val="3"/>
          </w:tcPr>
          <w:p w:rsidR="00C234CC" w:rsidRPr="00431949" w:rsidRDefault="001372A2" w:rsidP="00C234C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«Детский сад -мой дом родной» </w:t>
            </w:r>
          </w:p>
          <w:p w:rsidR="001372A2" w:rsidRPr="00431949" w:rsidRDefault="001372A2" w:rsidP="00C234C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дошкольного работника.</w:t>
            </w:r>
          </w:p>
        </w:tc>
      </w:tr>
      <w:tr w:rsidR="004A380D" w:rsidRPr="00431949" w:rsidTr="00431949">
        <w:trPr>
          <w:trHeight w:val="210"/>
        </w:trPr>
        <w:tc>
          <w:tcPr>
            <w:tcW w:w="1263" w:type="dxa"/>
            <w:vMerge/>
          </w:tcPr>
          <w:p w:rsidR="001372A2" w:rsidRPr="00431949" w:rsidRDefault="001372A2" w:rsidP="00AF62E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vMerge/>
          </w:tcPr>
          <w:p w:rsidR="001372A2" w:rsidRPr="00431949" w:rsidRDefault="001372A2" w:rsidP="00C7639F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</w:tcPr>
          <w:p w:rsidR="001372A2" w:rsidRPr="00431949" w:rsidRDefault="001372A2" w:rsidP="00AF62E3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vMerge/>
          </w:tcPr>
          <w:p w:rsidR="001372A2" w:rsidRPr="00431949" w:rsidRDefault="001372A2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3" w:type="dxa"/>
            <w:gridSpan w:val="3"/>
          </w:tcPr>
          <w:p w:rsidR="00BC03FB" w:rsidRPr="00431949" w:rsidRDefault="00BC03FB" w:rsidP="00BC03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Музыкально-поэтический фестиваль</w:t>
            </w:r>
          </w:p>
          <w:p w:rsidR="001372A2" w:rsidRPr="00431949" w:rsidRDefault="00BC03FB" w:rsidP="002C1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«Палитра народов России»</w:t>
            </w:r>
          </w:p>
        </w:tc>
      </w:tr>
      <w:tr w:rsidR="004A380D" w:rsidRPr="00431949" w:rsidTr="00431949">
        <w:trPr>
          <w:trHeight w:val="1030"/>
        </w:trPr>
        <w:tc>
          <w:tcPr>
            <w:tcW w:w="1263" w:type="dxa"/>
            <w:vMerge w:val="restart"/>
            <w:hideMark/>
          </w:tcPr>
          <w:p w:rsidR="001372A2" w:rsidRPr="00431949" w:rsidRDefault="001372A2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81" w:type="dxa"/>
            <w:hideMark/>
          </w:tcPr>
          <w:p w:rsidR="001372A2" w:rsidRPr="00431949" w:rsidRDefault="001372A2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«Игрушки» по стихотворениям </w:t>
            </w:r>
            <w:proofErr w:type="spellStart"/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</w:p>
        </w:tc>
        <w:tc>
          <w:tcPr>
            <w:tcW w:w="1725" w:type="dxa"/>
            <w:hideMark/>
          </w:tcPr>
          <w:p w:rsidR="001372A2" w:rsidRPr="00431949" w:rsidRDefault="001372A2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«Мои любимые игрушки»</w:t>
            </w:r>
          </w:p>
        </w:tc>
        <w:tc>
          <w:tcPr>
            <w:tcW w:w="6075" w:type="dxa"/>
            <w:gridSpan w:val="5"/>
            <w:hideMark/>
          </w:tcPr>
          <w:p w:rsidR="00C234CC" w:rsidRPr="00431949" w:rsidRDefault="001372A2" w:rsidP="00AF62E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4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1372A2" w:rsidRPr="00431949" w:rsidRDefault="00C234CC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сила!»</w:t>
            </w:r>
          </w:p>
        </w:tc>
      </w:tr>
      <w:tr w:rsidR="004A380D" w:rsidRPr="00431949" w:rsidTr="00431949">
        <w:trPr>
          <w:trHeight w:val="195"/>
        </w:trPr>
        <w:tc>
          <w:tcPr>
            <w:tcW w:w="1263" w:type="dxa"/>
            <w:vMerge/>
          </w:tcPr>
          <w:p w:rsidR="00C7639F" w:rsidRPr="00431949" w:rsidRDefault="00C7639F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1" w:type="dxa"/>
            <w:gridSpan w:val="7"/>
          </w:tcPr>
          <w:p w:rsidR="00C7639F" w:rsidRPr="00431949" w:rsidRDefault="00431949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C7639F" w:rsidRPr="00431949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</w:p>
        </w:tc>
      </w:tr>
      <w:tr w:rsidR="004A380D" w:rsidRPr="00431949" w:rsidTr="00431949">
        <w:trPr>
          <w:trHeight w:val="1168"/>
        </w:trPr>
        <w:tc>
          <w:tcPr>
            <w:tcW w:w="1263" w:type="dxa"/>
            <w:hideMark/>
          </w:tcPr>
          <w:p w:rsidR="00AF62E3" w:rsidRPr="00431949" w:rsidRDefault="00AF62E3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81" w:type="dxa"/>
            <w:hideMark/>
          </w:tcPr>
          <w:p w:rsidR="00F024E2" w:rsidRPr="00431949" w:rsidRDefault="00F024E2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Ёлочка!»</w:t>
            </w:r>
          </w:p>
          <w:p w:rsidR="00AF62E3" w:rsidRPr="00431949" w:rsidRDefault="00AF62E3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1725" w:type="dxa"/>
            <w:hideMark/>
          </w:tcPr>
          <w:p w:rsidR="00F024E2" w:rsidRPr="00431949" w:rsidRDefault="00F024E2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сказка»</w:t>
            </w:r>
          </w:p>
          <w:p w:rsidR="00AF62E3" w:rsidRPr="00431949" w:rsidRDefault="00AF62E3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1752" w:type="dxa"/>
            <w:gridSpan w:val="2"/>
            <w:hideMark/>
          </w:tcPr>
          <w:p w:rsidR="00AF62E3" w:rsidRPr="00431949" w:rsidRDefault="00A14DC2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«Елка собирает друзей» </w:t>
            </w:r>
            <w:r w:rsidR="00AF62E3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2052" w:type="dxa"/>
            <w:hideMark/>
          </w:tcPr>
          <w:p w:rsidR="00F024E2" w:rsidRPr="00431949" w:rsidRDefault="00F024E2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 на волшебной поляне»</w:t>
            </w:r>
          </w:p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</w:t>
            </w:r>
          </w:p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gramEnd"/>
          </w:p>
        </w:tc>
        <w:tc>
          <w:tcPr>
            <w:tcW w:w="2271" w:type="dxa"/>
            <w:gridSpan w:val="2"/>
            <w:hideMark/>
          </w:tcPr>
          <w:p w:rsidR="00A14DC2" w:rsidRPr="00431949" w:rsidRDefault="00F024E2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«Ах, карнавал!» </w:t>
            </w:r>
            <w:r w:rsidR="00A14DC2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</w:t>
            </w:r>
          </w:p>
          <w:p w:rsidR="00A14DC2" w:rsidRPr="00431949" w:rsidRDefault="00A14DC2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gramEnd"/>
          </w:p>
        </w:tc>
      </w:tr>
      <w:tr w:rsidR="004A380D" w:rsidRPr="00431949" w:rsidTr="00431949">
        <w:trPr>
          <w:trHeight w:val="1098"/>
        </w:trPr>
        <w:tc>
          <w:tcPr>
            <w:tcW w:w="1263" w:type="dxa"/>
            <w:vMerge w:val="restart"/>
          </w:tcPr>
          <w:p w:rsidR="00210C20" w:rsidRPr="00431949" w:rsidRDefault="00210C20" w:rsidP="00AF62E3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06" w:type="dxa"/>
            <w:gridSpan w:val="2"/>
          </w:tcPr>
          <w:p w:rsidR="00210C20" w:rsidRPr="00431949" w:rsidRDefault="00210C20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забавы Зимушки – Зимы.</w:t>
            </w:r>
          </w:p>
          <w:p w:rsidR="00210C20" w:rsidRPr="00431949" w:rsidRDefault="00210C20" w:rsidP="00AF62E3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</w:tcPr>
          <w:p w:rsidR="00210C20" w:rsidRPr="00431949" w:rsidRDefault="00210C20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10C20" w:rsidRPr="00431949" w:rsidRDefault="00210C20" w:rsidP="00AF62E3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мороза не боимся»</w:t>
            </w:r>
          </w:p>
        </w:tc>
        <w:tc>
          <w:tcPr>
            <w:tcW w:w="2052" w:type="dxa"/>
          </w:tcPr>
          <w:p w:rsidR="00210C20" w:rsidRPr="00431949" w:rsidRDefault="00210C20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10C20" w:rsidRPr="00431949" w:rsidRDefault="00210C20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 – волшебница»</w:t>
            </w:r>
          </w:p>
        </w:tc>
        <w:tc>
          <w:tcPr>
            <w:tcW w:w="2271" w:type="dxa"/>
            <w:gridSpan w:val="2"/>
          </w:tcPr>
          <w:p w:rsidR="00210C20" w:rsidRPr="00431949" w:rsidRDefault="00210C20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210C20" w:rsidRPr="00431949" w:rsidRDefault="00210C20" w:rsidP="00AF62E3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«Забавы Зимушки – Зимы»</w:t>
            </w:r>
          </w:p>
        </w:tc>
      </w:tr>
      <w:tr w:rsidR="004A380D" w:rsidRPr="00431949" w:rsidTr="00431949">
        <w:trPr>
          <w:trHeight w:val="382"/>
        </w:trPr>
        <w:tc>
          <w:tcPr>
            <w:tcW w:w="1263" w:type="dxa"/>
            <w:vMerge/>
          </w:tcPr>
          <w:p w:rsidR="00210C20" w:rsidRPr="00431949" w:rsidRDefault="00210C20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1" w:type="dxa"/>
            <w:gridSpan w:val="7"/>
          </w:tcPr>
          <w:p w:rsidR="00210C20" w:rsidRPr="00431949" w:rsidRDefault="00210C20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елкой» - Игры, забавы</w:t>
            </w:r>
          </w:p>
        </w:tc>
      </w:tr>
      <w:tr w:rsidR="00431949" w:rsidRPr="00431949" w:rsidTr="00431949">
        <w:trPr>
          <w:trHeight w:val="1649"/>
        </w:trPr>
        <w:tc>
          <w:tcPr>
            <w:tcW w:w="1263" w:type="dxa"/>
            <w:hideMark/>
          </w:tcPr>
          <w:p w:rsidR="00431949" w:rsidRPr="00431949" w:rsidRDefault="00431949" w:rsidP="00AF62E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81" w:type="dxa"/>
            <w:hideMark/>
          </w:tcPr>
          <w:p w:rsidR="00431949" w:rsidRPr="00431949" w:rsidRDefault="00431949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431949" w:rsidRPr="00431949" w:rsidRDefault="00431949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«Ладушки в гостях</w:t>
            </w:r>
          </w:p>
          <w:p w:rsidR="00431949" w:rsidRPr="00431949" w:rsidRDefault="00431949" w:rsidP="005E0123">
            <w:pPr>
              <w:spacing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бабушки»</w:t>
            </w:r>
          </w:p>
        </w:tc>
        <w:tc>
          <w:tcPr>
            <w:tcW w:w="1725" w:type="dxa"/>
            <w:hideMark/>
          </w:tcPr>
          <w:p w:rsidR="00431949" w:rsidRPr="00431949" w:rsidRDefault="00431949" w:rsidP="00431949">
            <w:pPr>
              <w:spacing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«Мы-будущие защитники»</w:t>
            </w:r>
          </w:p>
          <w:p w:rsidR="00431949" w:rsidRPr="00431949" w:rsidRDefault="00431949" w:rsidP="005E0123">
            <w:pPr>
              <w:spacing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к 23 февраля</w:t>
            </w:r>
          </w:p>
        </w:tc>
        <w:tc>
          <w:tcPr>
            <w:tcW w:w="1752" w:type="dxa"/>
            <w:gridSpan w:val="2"/>
          </w:tcPr>
          <w:p w:rsidR="00431949" w:rsidRPr="00431949" w:rsidRDefault="00431949" w:rsidP="005E012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«Сильный, смелый, как папа!» - спорт. праздник к 23 февраля</w:t>
            </w:r>
          </w:p>
        </w:tc>
        <w:tc>
          <w:tcPr>
            <w:tcW w:w="2052" w:type="dxa"/>
          </w:tcPr>
          <w:p w:rsidR="00431949" w:rsidRPr="00431949" w:rsidRDefault="00431949" w:rsidP="005E0123">
            <w:pPr>
              <w:spacing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защитника отечества» - Праздник 23 февраля</w:t>
            </w:r>
          </w:p>
        </w:tc>
        <w:tc>
          <w:tcPr>
            <w:tcW w:w="2271" w:type="dxa"/>
            <w:gridSpan w:val="2"/>
          </w:tcPr>
          <w:p w:rsidR="00431949" w:rsidRDefault="00431949" w:rsidP="005E012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Музыкально-спортивный праздник </w:t>
            </w:r>
          </w:p>
          <w:p w:rsidR="00431949" w:rsidRDefault="00431949" w:rsidP="005E012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защитника Отечества»</w:t>
            </w:r>
          </w:p>
          <w:p w:rsidR="00431949" w:rsidRPr="00431949" w:rsidRDefault="00431949" w:rsidP="005E0123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B7F" w:rsidRPr="00431949" w:rsidTr="00431949">
        <w:trPr>
          <w:trHeight w:val="795"/>
        </w:trPr>
        <w:tc>
          <w:tcPr>
            <w:tcW w:w="1263" w:type="dxa"/>
            <w:vMerge w:val="restart"/>
            <w:hideMark/>
          </w:tcPr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81" w:type="dxa"/>
            <w:vMerge w:val="restart"/>
            <w:tcBorders>
              <w:right w:val="single" w:sz="4" w:space="0" w:color="auto"/>
            </w:tcBorders>
            <w:hideMark/>
          </w:tcPr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«Милая мамочка» - Тематическое занятие</w:t>
            </w:r>
          </w:p>
        </w:tc>
        <w:tc>
          <w:tcPr>
            <w:tcW w:w="17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2B7F" w:rsidRDefault="005E7155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B7F" w:rsidRPr="00692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 – солнышко моё!»</w:t>
            </w:r>
          </w:p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1752" w:type="dxa"/>
            <w:gridSpan w:val="2"/>
            <w:vMerge w:val="restart"/>
            <w:tcBorders>
              <w:left w:val="single" w:sz="4" w:space="0" w:color="auto"/>
            </w:tcBorders>
            <w:hideMark/>
          </w:tcPr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«Дорогой маме посвящается!»</w:t>
            </w:r>
          </w:p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gramEnd"/>
          </w:p>
        </w:tc>
        <w:tc>
          <w:tcPr>
            <w:tcW w:w="2052" w:type="dxa"/>
            <w:hideMark/>
          </w:tcPr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«Музыкальный букет для мамы» праздник</w:t>
            </w:r>
          </w:p>
        </w:tc>
        <w:tc>
          <w:tcPr>
            <w:tcW w:w="2271" w:type="dxa"/>
            <w:gridSpan w:val="2"/>
            <w:hideMark/>
          </w:tcPr>
          <w:p w:rsidR="00692B7F" w:rsidRDefault="00692B7F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8 Марта»</w:t>
            </w:r>
          </w:p>
          <w:p w:rsidR="005E7155" w:rsidRPr="00431949" w:rsidRDefault="005E7155" w:rsidP="00BE1C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8 марта</w:t>
            </w:r>
          </w:p>
        </w:tc>
      </w:tr>
      <w:tr w:rsidR="004A380D" w:rsidRPr="00431949" w:rsidTr="00431949">
        <w:trPr>
          <w:trHeight w:val="628"/>
        </w:trPr>
        <w:tc>
          <w:tcPr>
            <w:tcW w:w="1263" w:type="dxa"/>
            <w:vMerge/>
          </w:tcPr>
          <w:p w:rsidR="005E7155" w:rsidRPr="00431949" w:rsidRDefault="005E7155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vMerge/>
            <w:tcBorders>
              <w:right w:val="single" w:sz="4" w:space="0" w:color="auto"/>
            </w:tcBorders>
          </w:tcPr>
          <w:p w:rsidR="005E7155" w:rsidRPr="00431949" w:rsidRDefault="005E7155" w:rsidP="00B37F3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155" w:rsidRPr="00431949" w:rsidRDefault="005E7155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vMerge/>
            <w:tcBorders>
              <w:left w:val="single" w:sz="4" w:space="0" w:color="auto"/>
            </w:tcBorders>
          </w:tcPr>
          <w:p w:rsidR="005E7155" w:rsidRPr="00431949" w:rsidRDefault="005E7155" w:rsidP="00B37F3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3" w:type="dxa"/>
            <w:gridSpan w:val="3"/>
          </w:tcPr>
          <w:p w:rsidR="005E7155" w:rsidRPr="00431949" w:rsidRDefault="005E7155" w:rsidP="00B37F3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воссоединения Крыма и России»</w:t>
            </w:r>
          </w:p>
          <w:p w:rsidR="005E7155" w:rsidRPr="00431949" w:rsidRDefault="005E7155" w:rsidP="00B37F3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</w:t>
            </w:r>
          </w:p>
        </w:tc>
      </w:tr>
      <w:tr w:rsidR="004A380D" w:rsidRPr="00431949" w:rsidTr="00431949">
        <w:trPr>
          <w:trHeight w:val="468"/>
        </w:trPr>
        <w:tc>
          <w:tcPr>
            <w:tcW w:w="1263" w:type="dxa"/>
            <w:vMerge/>
            <w:hideMark/>
          </w:tcPr>
          <w:p w:rsidR="005E7155" w:rsidRPr="00431949" w:rsidRDefault="005E7155" w:rsidP="00AF62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1" w:type="dxa"/>
            <w:gridSpan w:val="7"/>
            <w:hideMark/>
          </w:tcPr>
          <w:p w:rsidR="005E7155" w:rsidRPr="00431949" w:rsidRDefault="005E7155" w:rsidP="0001254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«Широкая Масленица» (с 8 по 14 марта)</w:t>
            </w:r>
          </w:p>
        </w:tc>
      </w:tr>
      <w:tr w:rsidR="004A380D" w:rsidRPr="00431949" w:rsidTr="00431949">
        <w:trPr>
          <w:trHeight w:val="634"/>
        </w:trPr>
        <w:tc>
          <w:tcPr>
            <w:tcW w:w="1263" w:type="dxa"/>
            <w:vMerge/>
          </w:tcPr>
          <w:p w:rsidR="005E7155" w:rsidRPr="00431949" w:rsidRDefault="005E7155" w:rsidP="00AF62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8" w:type="dxa"/>
            <w:gridSpan w:val="3"/>
          </w:tcPr>
          <w:p w:rsidR="005E7155" w:rsidRPr="00431949" w:rsidRDefault="005E7155" w:rsidP="008E4368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003" w:type="dxa"/>
            <w:gridSpan w:val="4"/>
          </w:tcPr>
          <w:p w:rsidR="005E7155" w:rsidRPr="00431949" w:rsidRDefault="005E7155" w:rsidP="005E715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hAnsi="Times New Roman" w:cs="Times New Roman"/>
                <w:b/>
                <w:sz w:val="24"/>
                <w:szCs w:val="24"/>
              </w:rPr>
              <w:t>Шахматный турнир</w:t>
            </w:r>
          </w:p>
        </w:tc>
      </w:tr>
      <w:tr w:rsidR="004A380D" w:rsidRPr="00431949" w:rsidTr="00431949">
        <w:trPr>
          <w:trHeight w:val="570"/>
        </w:trPr>
        <w:tc>
          <w:tcPr>
            <w:tcW w:w="1263" w:type="dxa"/>
            <w:vMerge w:val="restart"/>
            <w:hideMark/>
          </w:tcPr>
          <w:p w:rsidR="006E5600" w:rsidRPr="00431949" w:rsidRDefault="006E5600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81" w:type="dxa"/>
            <w:vMerge w:val="restart"/>
            <w:hideMark/>
          </w:tcPr>
          <w:p w:rsidR="006E5600" w:rsidRPr="00431949" w:rsidRDefault="006E5600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«Новая игрушка-мишка» - Досуг</w:t>
            </w:r>
          </w:p>
        </w:tc>
        <w:tc>
          <w:tcPr>
            <w:tcW w:w="3477" w:type="dxa"/>
            <w:gridSpan w:val="3"/>
            <w:hideMark/>
          </w:tcPr>
          <w:p w:rsidR="006E5600" w:rsidRPr="00431949" w:rsidRDefault="006E5600" w:rsidP="005E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49">
              <w:rPr>
                <w:rFonts w:ascii="Times New Roman" w:hAnsi="Times New Roman" w:cs="Times New Roman"/>
                <w:sz w:val="24"/>
                <w:szCs w:val="24"/>
              </w:rPr>
              <w:t>«Всемирный день Земли»</w:t>
            </w:r>
          </w:p>
          <w:p w:rsidR="006E5600" w:rsidRPr="00431949" w:rsidRDefault="006E5600" w:rsidP="005E0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1949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proofErr w:type="gramEnd"/>
          </w:p>
        </w:tc>
        <w:tc>
          <w:tcPr>
            <w:tcW w:w="4323" w:type="dxa"/>
            <w:gridSpan w:val="3"/>
            <w:hideMark/>
          </w:tcPr>
          <w:p w:rsidR="00176CAC" w:rsidRPr="00431949" w:rsidRDefault="00176CAC" w:rsidP="001372A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фестиваль </w:t>
            </w:r>
            <w:r w:rsidRPr="00431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«Крымская весна – наш праздник единства</w:t>
            </w:r>
          </w:p>
        </w:tc>
      </w:tr>
      <w:tr w:rsidR="004A380D" w:rsidRPr="00431949" w:rsidTr="00431949">
        <w:trPr>
          <w:trHeight w:val="289"/>
        </w:trPr>
        <w:tc>
          <w:tcPr>
            <w:tcW w:w="1263" w:type="dxa"/>
            <w:vMerge/>
          </w:tcPr>
          <w:p w:rsidR="00795D5D" w:rsidRPr="00431949" w:rsidRDefault="00795D5D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vMerge/>
          </w:tcPr>
          <w:p w:rsidR="00795D5D" w:rsidRPr="00431949" w:rsidRDefault="00795D5D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0" w:type="dxa"/>
            <w:gridSpan w:val="6"/>
          </w:tcPr>
          <w:p w:rsidR="00795D5D" w:rsidRPr="00431949" w:rsidRDefault="00795D5D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«Путешествие в космос» развлечение                  </w:t>
            </w:r>
          </w:p>
        </w:tc>
      </w:tr>
      <w:tr w:rsidR="00431949" w:rsidRPr="00431949" w:rsidTr="00167448">
        <w:trPr>
          <w:trHeight w:val="210"/>
        </w:trPr>
        <w:tc>
          <w:tcPr>
            <w:tcW w:w="1263" w:type="dxa"/>
            <w:vMerge/>
          </w:tcPr>
          <w:p w:rsidR="00431949" w:rsidRPr="00431949" w:rsidRDefault="00431949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1" w:type="dxa"/>
            <w:gridSpan w:val="7"/>
          </w:tcPr>
          <w:p w:rsidR="00431949" w:rsidRPr="00431949" w:rsidRDefault="00431949" w:rsidP="0043194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4A380D" w:rsidRPr="00431949" w:rsidTr="00431949">
        <w:tc>
          <w:tcPr>
            <w:tcW w:w="1263" w:type="dxa"/>
            <w:vMerge w:val="restart"/>
            <w:hideMark/>
          </w:tcPr>
          <w:p w:rsidR="00AF62E3" w:rsidRPr="00431949" w:rsidRDefault="00AF62E3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81" w:type="dxa"/>
            <w:vMerge w:val="restart"/>
            <w:hideMark/>
          </w:tcPr>
          <w:p w:rsidR="00AF62E3" w:rsidRPr="00431949" w:rsidRDefault="00AF62E3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AF62E3" w:rsidRPr="00431949" w:rsidRDefault="00AF62E3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какие мы большие»</w:t>
            </w:r>
          </w:p>
        </w:tc>
        <w:tc>
          <w:tcPr>
            <w:tcW w:w="1725" w:type="dxa"/>
            <w:vMerge w:val="restart"/>
            <w:hideMark/>
          </w:tcPr>
          <w:p w:rsidR="00AF62E3" w:rsidRPr="00431949" w:rsidRDefault="00AF62E3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для кукол «Мы любим петь и танцевать»</w:t>
            </w:r>
          </w:p>
        </w:tc>
        <w:tc>
          <w:tcPr>
            <w:tcW w:w="1752" w:type="dxa"/>
            <w:gridSpan w:val="2"/>
            <w:vMerge w:val="restart"/>
            <w:hideMark/>
          </w:tcPr>
          <w:p w:rsidR="00AF62E3" w:rsidRPr="00431949" w:rsidRDefault="006E5600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  <w:p w:rsidR="00AF62E3" w:rsidRPr="00431949" w:rsidRDefault="00AF62E3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вместе весело»</w:t>
            </w:r>
          </w:p>
        </w:tc>
        <w:tc>
          <w:tcPr>
            <w:tcW w:w="4323" w:type="dxa"/>
            <w:gridSpan w:val="3"/>
            <w:hideMark/>
          </w:tcPr>
          <w:p w:rsidR="00AF62E3" w:rsidRPr="00431949" w:rsidRDefault="00AF62E3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Победы»</w:t>
            </w:r>
          </w:p>
        </w:tc>
      </w:tr>
      <w:tr w:rsidR="004A380D" w:rsidRPr="00431949" w:rsidTr="00431949">
        <w:trPr>
          <w:trHeight w:val="1491"/>
        </w:trPr>
        <w:tc>
          <w:tcPr>
            <w:tcW w:w="1263" w:type="dxa"/>
            <w:vMerge/>
            <w:hideMark/>
          </w:tcPr>
          <w:p w:rsidR="00AF62E3" w:rsidRPr="00431949" w:rsidRDefault="00AF62E3" w:rsidP="00AF62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vMerge/>
            <w:hideMark/>
          </w:tcPr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  <w:hideMark/>
          </w:tcPr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vMerge/>
            <w:hideMark/>
          </w:tcPr>
          <w:p w:rsidR="00AF62E3" w:rsidRPr="00431949" w:rsidRDefault="00AF62E3" w:rsidP="005E0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hideMark/>
          </w:tcPr>
          <w:p w:rsidR="00AF62E3" w:rsidRPr="00431949" w:rsidRDefault="00AF62E3" w:rsidP="005E012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по ПДД</w:t>
            </w:r>
          </w:p>
        </w:tc>
        <w:tc>
          <w:tcPr>
            <w:tcW w:w="2271" w:type="dxa"/>
            <w:gridSpan w:val="2"/>
            <w:hideMark/>
          </w:tcPr>
          <w:p w:rsidR="00BB382C" w:rsidRPr="00431949" w:rsidRDefault="00BB382C" w:rsidP="00BB3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детей в школу </w:t>
            </w:r>
          </w:p>
          <w:p w:rsidR="00AF62E3" w:rsidRPr="00431949" w:rsidRDefault="00BB382C" w:rsidP="00BB3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свиданья, детский сад»</w:t>
            </w:r>
          </w:p>
        </w:tc>
      </w:tr>
      <w:tr w:rsidR="004A380D" w:rsidRPr="00431949" w:rsidTr="00431949">
        <w:trPr>
          <w:trHeight w:val="255"/>
        </w:trPr>
        <w:tc>
          <w:tcPr>
            <w:tcW w:w="1263" w:type="dxa"/>
            <w:hideMark/>
          </w:tcPr>
          <w:p w:rsidR="00AF62E3" w:rsidRPr="00431949" w:rsidRDefault="00AF62E3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681" w:type="dxa"/>
            <w:gridSpan w:val="7"/>
            <w:hideMark/>
          </w:tcPr>
          <w:p w:rsidR="00AF62E3" w:rsidRPr="00431949" w:rsidRDefault="00AF62E3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Музыкально-с</w:t>
            </w:r>
            <w:r w:rsidR="009734F4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портивный праздник «Здравствуй, </w:t>
            </w: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  <w:r w:rsidR="009734F4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долгожданное</w:t>
            </w: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="006E5600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7738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34F4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47738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6E5600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47738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6E5600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защиты де</w:t>
            </w:r>
            <w:r w:rsidR="00647738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E5600"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</w:p>
          <w:p w:rsidR="00795D5D" w:rsidRPr="00431949" w:rsidRDefault="00795D5D" w:rsidP="00AF62E3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России»</w:t>
            </w:r>
          </w:p>
        </w:tc>
      </w:tr>
    </w:tbl>
    <w:p w:rsidR="00AF62E3" w:rsidRPr="00431949" w:rsidRDefault="00AF62E3" w:rsidP="00AF62E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0C0" w:rsidRPr="00431949" w:rsidRDefault="008E4368">
      <w:pPr>
        <w:rPr>
          <w:rFonts w:ascii="Times New Roman" w:hAnsi="Times New Roman" w:cs="Times New Roman"/>
          <w:sz w:val="24"/>
          <w:szCs w:val="24"/>
        </w:rPr>
      </w:pPr>
    </w:p>
    <w:sectPr w:rsidR="00B900C0" w:rsidRPr="00431949" w:rsidSect="00263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E3"/>
    <w:rsid w:val="00012545"/>
    <w:rsid w:val="001372A2"/>
    <w:rsid w:val="00176CAC"/>
    <w:rsid w:val="00210C20"/>
    <w:rsid w:val="002634FB"/>
    <w:rsid w:val="002C10DE"/>
    <w:rsid w:val="003356E0"/>
    <w:rsid w:val="003C4E4B"/>
    <w:rsid w:val="003C7CAD"/>
    <w:rsid w:val="00411547"/>
    <w:rsid w:val="00431949"/>
    <w:rsid w:val="004A2B86"/>
    <w:rsid w:val="004A380D"/>
    <w:rsid w:val="005E0123"/>
    <w:rsid w:val="005E7155"/>
    <w:rsid w:val="00647738"/>
    <w:rsid w:val="00692B7F"/>
    <w:rsid w:val="006A2399"/>
    <w:rsid w:val="006D060C"/>
    <w:rsid w:val="006E5600"/>
    <w:rsid w:val="007201D4"/>
    <w:rsid w:val="0077107D"/>
    <w:rsid w:val="00795D5D"/>
    <w:rsid w:val="007E570A"/>
    <w:rsid w:val="008E4368"/>
    <w:rsid w:val="009734F4"/>
    <w:rsid w:val="00A14DC2"/>
    <w:rsid w:val="00AF62E3"/>
    <w:rsid w:val="00B206F5"/>
    <w:rsid w:val="00B37F39"/>
    <w:rsid w:val="00BB382C"/>
    <w:rsid w:val="00BC03FB"/>
    <w:rsid w:val="00BE1CE7"/>
    <w:rsid w:val="00C234CC"/>
    <w:rsid w:val="00C7639F"/>
    <w:rsid w:val="00C85609"/>
    <w:rsid w:val="00EE6F0B"/>
    <w:rsid w:val="00F024E2"/>
    <w:rsid w:val="00F448AE"/>
    <w:rsid w:val="00F9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C66C3-B738-48A0-9C57-4D4D4711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43194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25</cp:revision>
  <dcterms:created xsi:type="dcterms:W3CDTF">2018-10-02T02:35:00Z</dcterms:created>
  <dcterms:modified xsi:type="dcterms:W3CDTF">2026-07-17T13:42:00Z</dcterms:modified>
</cp:coreProperties>
</file>